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E06F" w14:textId="139AF1CC" w:rsidR="006B73AA" w:rsidRPr="00D373D8" w:rsidRDefault="00B75C68">
      <w:pPr>
        <w:rPr>
          <w:b/>
          <w:bCs/>
        </w:rPr>
      </w:pPr>
      <w:r w:rsidRPr="00D373D8">
        <w:rPr>
          <w:b/>
          <w:bCs/>
        </w:rPr>
        <w:t>Konfliktkultur Regeln Werkrealschule</w:t>
      </w:r>
    </w:p>
    <w:p w14:paraId="3A3AD702" w14:textId="5BA24FE0" w:rsidR="00B75C68" w:rsidRDefault="00B75C68" w:rsidP="00B75C68">
      <w:pPr>
        <w:jc w:val="right"/>
      </w:pPr>
      <w:r>
        <w:t>27.01.23</w:t>
      </w:r>
    </w:p>
    <w:p w14:paraId="65E84A85" w14:textId="1B7FCE59" w:rsidR="00B75C68" w:rsidRDefault="00B75C68"/>
    <w:p w14:paraId="187D2ADD" w14:textId="77777777" w:rsidR="00D373D8" w:rsidRDefault="001C539C" w:rsidP="00D373D8">
      <w:pPr>
        <w:pStyle w:val="Listenabsatz"/>
        <w:numPr>
          <w:ilvl w:val="0"/>
          <w:numId w:val="2"/>
        </w:numPr>
      </w:pPr>
      <w:r w:rsidRPr="00D373D8">
        <w:rPr>
          <w:b/>
          <w:bCs/>
        </w:rPr>
        <w:t>Ruhe-Regel</w:t>
      </w:r>
      <w:r>
        <w:t xml:space="preserve"> als oberstes Prinzip für alle Klassen</w:t>
      </w:r>
    </w:p>
    <w:p w14:paraId="04E08EF1" w14:textId="77777777" w:rsidR="00D373D8" w:rsidRDefault="00B75C68" w:rsidP="00D373D8">
      <w:pPr>
        <w:pStyle w:val="Listenabsatz"/>
        <w:numPr>
          <w:ilvl w:val="0"/>
          <w:numId w:val="2"/>
        </w:numPr>
      </w:pPr>
      <w:r>
        <w:t>Hausaufgaben-Regel nicht mit in die Liste aufnehmen</w:t>
      </w:r>
    </w:p>
    <w:p w14:paraId="7964B0FF" w14:textId="30609929" w:rsidR="00B71539" w:rsidRDefault="00B71539" w:rsidP="00D373D8">
      <w:pPr>
        <w:pStyle w:val="Listenabsatz"/>
        <w:numPr>
          <w:ilvl w:val="0"/>
          <w:numId w:val="2"/>
        </w:numPr>
      </w:pPr>
      <w:r w:rsidRPr="00D373D8">
        <w:rPr>
          <w:b/>
          <w:bCs/>
        </w:rPr>
        <w:t>Material</w:t>
      </w:r>
      <w:r w:rsidR="001C539C" w:rsidRPr="00D373D8">
        <w:rPr>
          <w:b/>
          <w:bCs/>
        </w:rPr>
        <w:t>-Regel</w:t>
      </w:r>
      <w:r>
        <w:t xml:space="preserve"> bleibt aufgelistet </w:t>
      </w:r>
    </w:p>
    <w:p w14:paraId="417EB0B9" w14:textId="344E8179" w:rsidR="001C539C" w:rsidRDefault="001C539C"/>
    <w:p w14:paraId="42C9D7BF" w14:textId="3EFF0D4B" w:rsidR="001C539C" w:rsidRPr="00611170" w:rsidRDefault="001C539C">
      <w:pPr>
        <w:rPr>
          <w:b/>
          <w:bCs/>
        </w:rPr>
      </w:pPr>
      <w:r>
        <w:t xml:space="preserve">Benimm- und Anstandsregel </w:t>
      </w:r>
      <w:r w:rsidR="00D373D8">
        <w:t xml:space="preserve">wird zur </w:t>
      </w:r>
      <w:r w:rsidRPr="00611170">
        <w:rPr>
          <w:b/>
          <w:bCs/>
        </w:rPr>
        <w:t>Respektregel</w:t>
      </w:r>
    </w:p>
    <w:p w14:paraId="2A0CF574" w14:textId="3A761BDA" w:rsidR="001C539C" w:rsidRDefault="001C539C" w:rsidP="00884FD5">
      <w:pPr>
        <w:pStyle w:val="Listenabsatz"/>
        <w:numPr>
          <w:ilvl w:val="0"/>
          <w:numId w:val="1"/>
        </w:numPr>
      </w:pPr>
      <w:r>
        <w:t>Reinreden</w:t>
      </w:r>
      <w:r w:rsidR="00884FD5">
        <w:t xml:space="preserve"> + </w:t>
      </w:r>
      <w:r>
        <w:t xml:space="preserve">Kommentieren </w:t>
      </w:r>
      <w:r w:rsidR="00884FD5">
        <w:t>im Unterricht - Unterrichtsstörungen</w:t>
      </w:r>
    </w:p>
    <w:p w14:paraId="507D8AFC" w14:textId="41CA664E" w:rsidR="001C539C" w:rsidRDefault="001C539C" w:rsidP="001C539C">
      <w:pPr>
        <w:pStyle w:val="Listenabsatz"/>
        <w:numPr>
          <w:ilvl w:val="0"/>
          <w:numId w:val="1"/>
        </w:numPr>
      </w:pPr>
      <w:r>
        <w:t>Beschimpfen</w:t>
      </w:r>
      <w:r w:rsidR="00884FD5">
        <w:t xml:space="preserve"> Mitschüler</w:t>
      </w:r>
    </w:p>
    <w:p w14:paraId="523350C1" w14:textId="4ED5D84B" w:rsidR="008D2B61" w:rsidRDefault="00884FD5" w:rsidP="008D2B61">
      <w:pPr>
        <w:pStyle w:val="Listenabsatz"/>
        <w:numPr>
          <w:ilvl w:val="0"/>
          <w:numId w:val="1"/>
        </w:numPr>
      </w:pPr>
      <w:r>
        <w:t>Details werden im Klassenverbund geregelt, es gibt keinen gemeinsamen Automatismus</w:t>
      </w:r>
    </w:p>
    <w:p w14:paraId="7330A952" w14:textId="7CD78D5C" w:rsidR="008D2B61" w:rsidRDefault="00A66083" w:rsidP="00A66083">
      <w:pPr>
        <w:pStyle w:val="Listenabsatz"/>
        <w:numPr>
          <w:ilvl w:val="0"/>
          <w:numId w:val="1"/>
        </w:numPr>
      </w:pPr>
      <w:r>
        <w:t xml:space="preserve">Individuelle Regelung innerhalb der Klasse, aber KL macht transparent, wie und was gilt, Fachlehrer muss sich </w:t>
      </w:r>
      <w:proofErr w:type="gramStart"/>
      <w:r>
        <w:t>d</w:t>
      </w:r>
      <w:r w:rsidR="00D373D8">
        <w:t>a</w:t>
      </w:r>
      <w:r>
        <w:t>ran halten</w:t>
      </w:r>
      <w:proofErr w:type="gramEnd"/>
    </w:p>
    <w:p w14:paraId="07006BF5" w14:textId="77777777" w:rsidR="00A66083" w:rsidRDefault="00A66083" w:rsidP="00A66083">
      <w:pPr>
        <w:pStyle w:val="Listenabsatz"/>
      </w:pPr>
    </w:p>
    <w:p w14:paraId="68CFCD35" w14:textId="6872EF9B" w:rsidR="00A66083" w:rsidRDefault="00A66083" w:rsidP="00A66083"/>
    <w:p w14:paraId="1C5EEE58" w14:textId="555E8398" w:rsidR="00A66083" w:rsidRPr="00D373D8" w:rsidRDefault="00A66083" w:rsidP="00A66083">
      <w:pPr>
        <w:rPr>
          <w:b/>
          <w:bCs/>
        </w:rPr>
      </w:pPr>
      <w:r w:rsidRPr="00D373D8">
        <w:rPr>
          <w:b/>
          <w:bCs/>
        </w:rPr>
        <w:t>Anerkennung</w:t>
      </w:r>
    </w:p>
    <w:p w14:paraId="25EB52CF" w14:textId="3ABE7071" w:rsidR="00A66083" w:rsidRDefault="00A66083" w:rsidP="00A66083">
      <w:r>
        <w:t xml:space="preserve">Gruppenanerkennung: </w:t>
      </w:r>
    </w:p>
    <w:p w14:paraId="36EC6782" w14:textId="57700A92" w:rsidR="00D373D8" w:rsidRPr="00D373D8" w:rsidRDefault="00D373D8" w:rsidP="00A66083">
      <w:pPr>
        <w:rPr>
          <w:b/>
          <w:bCs/>
        </w:rPr>
      </w:pPr>
      <w:r w:rsidRPr="00D373D8">
        <w:rPr>
          <w:b/>
          <w:bCs/>
        </w:rPr>
        <w:t>Klassen 5-7</w:t>
      </w:r>
    </w:p>
    <w:p w14:paraId="27EBE98A" w14:textId="0A2B5091" w:rsidR="00A66083" w:rsidRDefault="00A66083" w:rsidP="00937B28">
      <w:pPr>
        <w:pStyle w:val="Listenabsatz"/>
        <w:numPr>
          <w:ilvl w:val="0"/>
          <w:numId w:val="1"/>
        </w:numPr>
      </w:pPr>
      <w:r>
        <w:t>Gruppensteine untere Klassen nach Vorgabe des Lehrers (</w:t>
      </w:r>
      <w:r w:rsidR="00D373D8">
        <w:t xml:space="preserve">z. B. </w:t>
      </w:r>
      <w:r>
        <w:t>2 Steine für eine Doppelstunde, 5 Steine für gutes Benehmen beim Ausflug)</w:t>
      </w:r>
    </w:p>
    <w:p w14:paraId="2B22615A" w14:textId="77777777" w:rsidR="000C5E70" w:rsidRDefault="00937B28" w:rsidP="00937B28">
      <w:pPr>
        <w:pStyle w:val="Listenabsatz"/>
        <w:numPr>
          <w:ilvl w:val="0"/>
          <w:numId w:val="1"/>
        </w:numPr>
      </w:pPr>
      <w:r>
        <w:t>Einheitliches System für alle</w:t>
      </w:r>
    </w:p>
    <w:p w14:paraId="60D3296B" w14:textId="6B853A5C" w:rsidR="000C5E70" w:rsidRDefault="000C5E70" w:rsidP="00937B28">
      <w:pPr>
        <w:pStyle w:val="Listenabsatz"/>
        <w:numPr>
          <w:ilvl w:val="0"/>
          <w:numId w:val="1"/>
        </w:numPr>
      </w:pPr>
      <w:r>
        <w:t>Klassen 5-7 bleiben bei System</w:t>
      </w:r>
      <w:r w:rsidR="00E36836">
        <w:t xml:space="preserve"> wie bisher</w:t>
      </w:r>
    </w:p>
    <w:p w14:paraId="7C39C251" w14:textId="77777777" w:rsidR="00E36836" w:rsidRPr="00D373D8" w:rsidRDefault="000C5E70" w:rsidP="00D373D8">
      <w:pPr>
        <w:rPr>
          <w:b/>
          <w:bCs/>
        </w:rPr>
      </w:pPr>
      <w:r w:rsidRPr="00D373D8">
        <w:rPr>
          <w:b/>
          <w:bCs/>
        </w:rPr>
        <w:t xml:space="preserve">Klasse 8+9 </w:t>
      </w:r>
    </w:p>
    <w:p w14:paraId="651643FD" w14:textId="39A48D25" w:rsidR="00D373D8" w:rsidRDefault="00D373D8" w:rsidP="00D373D8">
      <w:pPr>
        <w:pStyle w:val="Listenabsatz"/>
        <w:numPr>
          <w:ilvl w:val="0"/>
          <w:numId w:val="1"/>
        </w:numPr>
      </w:pPr>
      <w:r>
        <w:t>Spielestunde</w:t>
      </w:r>
      <w:r>
        <w:t xml:space="preserve"> o.ä.</w:t>
      </w:r>
      <w:r>
        <w:t xml:space="preserve"> als Belohnung fest ritualisiert </w:t>
      </w:r>
      <w:r>
        <w:t>regelmäßig (z.B.</w:t>
      </w:r>
      <w:r w:rsidRPr="00D373D8">
        <w:t xml:space="preserve"> </w:t>
      </w:r>
      <w:r>
        <w:t>Ende der Woche</w:t>
      </w:r>
      <w:r>
        <w:t>)</w:t>
      </w:r>
    </w:p>
    <w:p w14:paraId="223B2744" w14:textId="77777777" w:rsidR="00D373D8" w:rsidRDefault="00D373D8" w:rsidP="00D373D8">
      <w:pPr>
        <w:pStyle w:val="Listenabsatz"/>
        <w:numPr>
          <w:ilvl w:val="0"/>
          <w:numId w:val="1"/>
        </w:numPr>
      </w:pPr>
      <w:r>
        <w:t>Wöchentlich Steine sammeln kleine Belohnungen</w:t>
      </w:r>
    </w:p>
    <w:p w14:paraId="2C150C65" w14:textId="33786936" w:rsidR="00E36836" w:rsidRDefault="000C5E70" w:rsidP="00E36836">
      <w:pPr>
        <w:pStyle w:val="Listenabsatz"/>
        <w:numPr>
          <w:ilvl w:val="0"/>
          <w:numId w:val="1"/>
        </w:numPr>
      </w:pPr>
      <w:r>
        <w:t>pro Stunde 1 Stein</w:t>
      </w:r>
    </w:p>
    <w:p w14:paraId="6D4A2E26" w14:textId="50FA4424" w:rsidR="00E36836" w:rsidRDefault="00E36836" w:rsidP="00E36836">
      <w:pPr>
        <w:pStyle w:val="Listenabsatz"/>
        <w:numPr>
          <w:ilvl w:val="0"/>
          <w:numId w:val="1"/>
        </w:numPr>
      </w:pPr>
      <w:r>
        <w:t xml:space="preserve">nach 20 Steinen „Spaßstunde“ (Spiele, Filme, Lernspiele, </w:t>
      </w:r>
      <w:proofErr w:type="gramStart"/>
      <w:r>
        <w:t>PC Raum</w:t>
      </w:r>
      <w:proofErr w:type="gramEnd"/>
      <w:r>
        <w:t>) beim Klassenlehrer</w:t>
      </w:r>
    </w:p>
    <w:p w14:paraId="6E0E34D0" w14:textId="1C3855F0" w:rsidR="00937B28" w:rsidRDefault="00E36836" w:rsidP="00E36836">
      <w:pPr>
        <w:pStyle w:val="Listenabsatz"/>
        <w:numPr>
          <w:ilvl w:val="0"/>
          <w:numId w:val="1"/>
        </w:numPr>
      </w:pPr>
      <w:r>
        <w:t xml:space="preserve">gewonnene Steine, die eingelöst wurden, gehen in ein Glas, neue Steine </w:t>
      </w:r>
      <w:r w:rsidR="00D373D8">
        <w:t xml:space="preserve">für aktuelle Phase </w:t>
      </w:r>
      <w:r>
        <w:t>ins Reagenzglas</w:t>
      </w:r>
      <w:r w:rsidR="00D373D8">
        <w:t xml:space="preserve"> (bis zu 20 Steine)</w:t>
      </w:r>
    </w:p>
    <w:p w14:paraId="60C1DE6E" w14:textId="5224AF1D" w:rsidR="001C539C" w:rsidRDefault="001C539C" w:rsidP="001C539C"/>
    <w:p w14:paraId="645EC55D" w14:textId="4507BE5E" w:rsidR="001C539C" w:rsidRPr="00D373D8" w:rsidRDefault="001C539C" w:rsidP="001C539C">
      <w:pPr>
        <w:rPr>
          <w:b/>
          <w:bCs/>
        </w:rPr>
      </w:pPr>
      <w:r w:rsidRPr="00D373D8">
        <w:rPr>
          <w:b/>
          <w:bCs/>
        </w:rPr>
        <w:t>Excel-Datei Süleyman</w:t>
      </w:r>
      <w:r w:rsidR="00611170" w:rsidRPr="00D373D8">
        <w:rPr>
          <w:b/>
          <w:bCs/>
        </w:rPr>
        <w:t xml:space="preserve"> „digitale Liste“</w:t>
      </w:r>
      <w:r w:rsidRPr="00D373D8">
        <w:rPr>
          <w:b/>
          <w:bCs/>
        </w:rPr>
        <w:t xml:space="preserve"> </w:t>
      </w:r>
    </w:p>
    <w:p w14:paraId="0F13F1F5" w14:textId="3CD11C49" w:rsidR="001C539C" w:rsidRDefault="001C539C" w:rsidP="001C539C">
      <w:pPr>
        <w:pStyle w:val="Listenabsatz"/>
        <w:numPr>
          <w:ilvl w:val="0"/>
          <w:numId w:val="1"/>
        </w:numPr>
      </w:pPr>
      <w:r>
        <w:t>Einführung in GLK</w:t>
      </w:r>
    </w:p>
    <w:p w14:paraId="3D36E26E" w14:textId="487B7527" w:rsidR="001C539C" w:rsidRDefault="001C539C" w:rsidP="001C539C">
      <w:pPr>
        <w:pStyle w:val="Listenabsatz"/>
        <w:numPr>
          <w:ilvl w:val="0"/>
          <w:numId w:val="1"/>
        </w:numPr>
      </w:pPr>
      <w:r>
        <w:t>Cloud-basiert</w:t>
      </w:r>
    </w:p>
    <w:p w14:paraId="5466D5CE" w14:textId="0B8ABA1B" w:rsidR="00884FD5" w:rsidRDefault="00611170" w:rsidP="00884FD5">
      <w:pPr>
        <w:pStyle w:val="Listenabsatz"/>
        <w:numPr>
          <w:ilvl w:val="0"/>
          <w:numId w:val="1"/>
        </w:numPr>
      </w:pPr>
      <w:r>
        <w:t>Probezeitraum: Fasnacht – Ostern</w:t>
      </w:r>
    </w:p>
    <w:p w14:paraId="2F773BAA" w14:textId="53D85F70" w:rsidR="009E77BA" w:rsidRDefault="009E77BA" w:rsidP="009E77BA">
      <w:pPr>
        <w:pStyle w:val="Listenabsatz"/>
        <w:numPr>
          <w:ilvl w:val="0"/>
          <w:numId w:val="1"/>
        </w:numPr>
      </w:pPr>
      <w:r>
        <w:t>Liste entweder Papierform oder digital</w:t>
      </w:r>
    </w:p>
    <w:p w14:paraId="0C38B9AF" w14:textId="4AFA28B1" w:rsidR="009E77BA" w:rsidRDefault="009E77BA" w:rsidP="009E77BA">
      <w:pPr>
        <w:pStyle w:val="Listenabsatz"/>
        <w:numPr>
          <w:ilvl w:val="0"/>
          <w:numId w:val="1"/>
        </w:numPr>
      </w:pPr>
      <w:r>
        <w:t>Google Doc für alle Lehrer einer Klasse, fortlaufend während des Schuljahres</w:t>
      </w:r>
      <w:r>
        <w:t>, gute Grundlage als Feedback für Elterngespräche</w:t>
      </w:r>
    </w:p>
    <w:p w14:paraId="5F146A0A" w14:textId="77777777" w:rsidR="00D373D8" w:rsidRDefault="00D373D8" w:rsidP="00884FD5"/>
    <w:p w14:paraId="790DE21B" w14:textId="7FD2A8FB" w:rsidR="00D373D8" w:rsidRPr="009E77BA" w:rsidRDefault="00884FD5" w:rsidP="00884FD5">
      <w:pPr>
        <w:rPr>
          <w:b/>
          <w:bCs/>
        </w:rPr>
      </w:pPr>
      <w:r w:rsidRPr="00D373D8">
        <w:rPr>
          <w:b/>
          <w:bCs/>
        </w:rPr>
        <w:t>Transparenz in den Klassen: Beginn zweites Halbjahr 01.02.2</w:t>
      </w:r>
      <w:r w:rsidR="009E77BA">
        <w:rPr>
          <w:b/>
          <w:bCs/>
        </w:rPr>
        <w:t>3</w:t>
      </w:r>
    </w:p>
    <w:p w14:paraId="3D036A5D" w14:textId="20A6EA10" w:rsidR="00496022" w:rsidRPr="00496022" w:rsidRDefault="00496022">
      <w:pPr>
        <w:rPr>
          <w:b/>
          <w:bCs/>
        </w:rPr>
      </w:pPr>
      <w:r w:rsidRPr="00496022">
        <w:rPr>
          <w:b/>
          <w:bCs/>
        </w:rPr>
        <w:lastRenderedPageBreak/>
        <w:t>Konsequenzen und Auszeiten - Handeln bei Verstößen</w:t>
      </w:r>
    </w:p>
    <w:p w14:paraId="393DA418" w14:textId="4693E4C9" w:rsidR="009E77BA" w:rsidRPr="009E77BA" w:rsidRDefault="009E77BA">
      <w:pPr>
        <w:rPr>
          <w:b/>
          <w:bCs/>
        </w:rPr>
      </w:pPr>
      <w:r w:rsidRPr="009E77BA">
        <w:rPr>
          <w:b/>
          <w:bCs/>
        </w:rPr>
        <w:t>Konsequenzen</w:t>
      </w:r>
    </w:p>
    <w:p w14:paraId="6A4EE9B6" w14:textId="4FA99ECB" w:rsidR="00496022" w:rsidRDefault="00496022">
      <w:r>
        <w:t>Anzahl der Verstöße</w:t>
      </w:r>
      <w:r w:rsidR="0084446B">
        <w:t xml:space="preserve"> gegen Ruheregel, Materialregel, Respektregel</w:t>
      </w:r>
    </w:p>
    <w:p w14:paraId="38544AAE" w14:textId="26929ED3" w:rsidR="00496022" w:rsidRDefault="00496022" w:rsidP="00496022">
      <w:pPr>
        <w:pStyle w:val="Listenabsatz"/>
        <w:numPr>
          <w:ilvl w:val="0"/>
          <w:numId w:val="1"/>
        </w:numPr>
      </w:pPr>
      <w:r>
        <w:t>Schwierigkeiten am</w:t>
      </w:r>
      <w:r w:rsidR="00D373D8">
        <w:t xml:space="preserve"> bisherigen</w:t>
      </w:r>
      <w:r>
        <w:t xml:space="preserve"> Umsetzen des Automatismus</w:t>
      </w:r>
      <w:r w:rsidR="0084446B">
        <w:t xml:space="preserve"> von Ferienabschnitt</w:t>
      </w:r>
      <w:r w:rsidR="00D373D8">
        <w:t xml:space="preserve"> zu Abschnitt</w:t>
      </w:r>
    </w:p>
    <w:p w14:paraId="1FAD6949" w14:textId="7D97BEB8" w:rsidR="0084446B" w:rsidRDefault="009E77BA" w:rsidP="00496022">
      <w:pPr>
        <w:pStyle w:val="Listenabsatz"/>
        <w:numPr>
          <w:ilvl w:val="0"/>
          <w:numId w:val="1"/>
        </w:numPr>
      </w:pPr>
      <w:r>
        <w:t xml:space="preserve">Neu: </w:t>
      </w:r>
      <w:r w:rsidR="0084446B">
        <w:t xml:space="preserve">Bei 3 Verstößen </w:t>
      </w:r>
      <w:r w:rsidR="00201E7F">
        <w:t>innerhalb einer Reihe sollte</w:t>
      </w:r>
      <w:r w:rsidR="0084446B">
        <w:t xml:space="preserve"> der Schüler vorgewarnt werden</w:t>
      </w:r>
    </w:p>
    <w:p w14:paraId="31039AD3" w14:textId="63B42F2A" w:rsidR="00496022" w:rsidRDefault="009E77BA" w:rsidP="00496022">
      <w:pPr>
        <w:pStyle w:val="Listenabsatz"/>
        <w:numPr>
          <w:ilvl w:val="0"/>
          <w:numId w:val="1"/>
        </w:numPr>
      </w:pPr>
      <w:r>
        <w:t xml:space="preserve">Neu: </w:t>
      </w:r>
      <w:r w:rsidR="0084446B">
        <w:t xml:space="preserve">Bei 5 Verstößen </w:t>
      </w:r>
      <w:r w:rsidR="0084446B" w:rsidRPr="0084446B">
        <w:rPr>
          <w:b/>
          <w:bCs/>
        </w:rPr>
        <w:t>innerhalb einer Woche</w:t>
      </w:r>
      <w:r w:rsidR="0084446B">
        <w:t xml:space="preserve"> – Elterninfo / Telefonat / Gespräch</w:t>
      </w:r>
    </w:p>
    <w:p w14:paraId="43FE0F04" w14:textId="1617D8D9" w:rsidR="0084446B" w:rsidRDefault="009E77BA" w:rsidP="00496022">
      <w:pPr>
        <w:pStyle w:val="Listenabsatz"/>
        <w:numPr>
          <w:ilvl w:val="0"/>
          <w:numId w:val="1"/>
        </w:numPr>
      </w:pPr>
      <w:r>
        <w:t xml:space="preserve">Neu: </w:t>
      </w:r>
      <w:r w:rsidR="0084446B">
        <w:t>Weiteres Vorgehen nach individueller Absprache (</w:t>
      </w:r>
      <w:proofErr w:type="spellStart"/>
      <w:r w:rsidR="0084446B">
        <w:t>wdh</w:t>
      </w:r>
      <w:proofErr w:type="spellEnd"/>
      <w:r w:rsidR="0084446B">
        <w:t>. Elterninfos)</w:t>
      </w:r>
    </w:p>
    <w:p w14:paraId="4F4552FF" w14:textId="77777777" w:rsidR="009E77BA" w:rsidRDefault="009E77BA" w:rsidP="0084446B"/>
    <w:p w14:paraId="5E31FFCF" w14:textId="3B89883D" w:rsidR="0084446B" w:rsidRPr="009E77BA" w:rsidRDefault="0084446B" w:rsidP="0084446B">
      <w:pPr>
        <w:rPr>
          <w:b/>
          <w:bCs/>
        </w:rPr>
      </w:pPr>
      <w:r w:rsidRPr="009E77BA">
        <w:rPr>
          <w:b/>
          <w:bCs/>
        </w:rPr>
        <w:t>Auszeiten:</w:t>
      </w:r>
    </w:p>
    <w:p w14:paraId="263C5CB6" w14:textId="24E15917" w:rsidR="0084446B" w:rsidRDefault="00201E7F" w:rsidP="0084446B">
      <w:pPr>
        <w:pStyle w:val="Listenabsatz"/>
        <w:numPr>
          <w:ilvl w:val="0"/>
          <w:numId w:val="1"/>
        </w:numPr>
      </w:pPr>
      <w:r>
        <w:t>Auszeitstuhl kann bei Ruheregel genutzt werden</w:t>
      </w:r>
    </w:p>
    <w:p w14:paraId="079A1360" w14:textId="71B77107" w:rsidR="00201E7F" w:rsidRDefault="00201E7F" w:rsidP="0084446B">
      <w:pPr>
        <w:pStyle w:val="Listenabsatz"/>
        <w:numPr>
          <w:ilvl w:val="0"/>
          <w:numId w:val="1"/>
        </w:numPr>
      </w:pPr>
      <w:r>
        <w:t>Bei Störungen des Unterrichts und Beleidigungen Verweis aus dem Unterricht überstellen in die Nachbarklasse (obere Etage) oder in der Aula (Klassenzimmer 6a)</w:t>
      </w:r>
    </w:p>
    <w:p w14:paraId="7535811B" w14:textId="77777777" w:rsidR="00496022" w:rsidRDefault="00496022"/>
    <w:p w14:paraId="47A4AD58" w14:textId="77777777" w:rsidR="00B75C68" w:rsidRDefault="00B75C68"/>
    <w:sectPr w:rsidR="00B75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5A1"/>
    <w:multiLevelType w:val="hybridMultilevel"/>
    <w:tmpl w:val="E7D6AA82"/>
    <w:lvl w:ilvl="0" w:tplc="5566940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0452"/>
    <w:multiLevelType w:val="hybridMultilevel"/>
    <w:tmpl w:val="CE4A9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95055">
    <w:abstractNumId w:val="0"/>
  </w:num>
  <w:num w:numId="2" w16cid:durableId="194465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8"/>
    <w:rsid w:val="000C5E70"/>
    <w:rsid w:val="001C539C"/>
    <w:rsid w:val="00201E7F"/>
    <w:rsid w:val="00220110"/>
    <w:rsid w:val="00496022"/>
    <w:rsid w:val="00611170"/>
    <w:rsid w:val="006B73AA"/>
    <w:rsid w:val="0084446B"/>
    <w:rsid w:val="00864D5B"/>
    <w:rsid w:val="00884FD5"/>
    <w:rsid w:val="008D2B61"/>
    <w:rsid w:val="00937B28"/>
    <w:rsid w:val="009E77BA"/>
    <w:rsid w:val="00A66083"/>
    <w:rsid w:val="00B71539"/>
    <w:rsid w:val="00B75C68"/>
    <w:rsid w:val="00D373D8"/>
    <w:rsid w:val="00E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41C"/>
  <w15:chartTrackingRefBased/>
  <w15:docId w15:val="{751CEA39-35EB-4DE3-BF1E-9C3BCE1B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Office2016L0015</dc:creator>
  <cp:keywords/>
  <dc:description/>
  <cp:lastModifiedBy>Office2016L0015</cp:lastModifiedBy>
  <cp:revision>5</cp:revision>
  <dcterms:created xsi:type="dcterms:W3CDTF">2023-01-27T09:44:00Z</dcterms:created>
  <dcterms:modified xsi:type="dcterms:W3CDTF">2023-01-29T12:33:00Z</dcterms:modified>
</cp:coreProperties>
</file>